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1FAEF" w14:textId="79D2462C" w:rsidR="002E4952" w:rsidRDefault="00BF107D" w:rsidP="00B578C0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E4952">
        <w:rPr>
          <w:rFonts w:asciiTheme="minorHAnsi" w:hAnsiTheme="minorHAnsi" w:cstheme="minorHAnsi"/>
          <w:caps w:val="0"/>
          <w:sz w:val="24"/>
          <w:szCs w:val="24"/>
        </w:rPr>
        <w:t xml:space="preserve">SEZNAM REFERENC </w:t>
      </w:r>
      <w:r w:rsidR="006C3C9F">
        <w:rPr>
          <w:rFonts w:asciiTheme="minorHAnsi" w:hAnsiTheme="minorHAnsi" w:cstheme="minorHAnsi"/>
          <w:caps w:val="0"/>
          <w:sz w:val="24"/>
          <w:szCs w:val="24"/>
        </w:rPr>
        <w:t>PODIZVAJALCA / SKUPNEGA PONUDNIKA</w:t>
      </w:r>
    </w:p>
    <w:p w14:paraId="3E5F6543" w14:textId="77777777" w:rsidR="007D660E" w:rsidRDefault="007D660E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DE57C7D" w14:textId="77777777" w:rsidR="00414FD3" w:rsidRDefault="00414FD3" w:rsidP="00BF107D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1E4A532" w14:textId="77777777" w:rsidR="00B578C0" w:rsidRDefault="00414FD3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 xml:space="preserve">Naziv in sedež </w:t>
      </w:r>
      <w:r w:rsidR="00B578C0">
        <w:rPr>
          <w:rFonts w:eastAsia="Calibri" w:cstheme="minorHAnsi"/>
          <w:sz w:val="20"/>
          <w:szCs w:val="20"/>
        </w:rPr>
        <w:t xml:space="preserve">podizvajalca / skupnega </w:t>
      </w:r>
      <w:r w:rsidRPr="00D85892">
        <w:rPr>
          <w:rFonts w:eastAsia="Calibri" w:cstheme="minorHAnsi"/>
          <w:sz w:val="20"/>
          <w:szCs w:val="20"/>
        </w:rPr>
        <w:t xml:space="preserve">ponudnika: </w:t>
      </w:r>
    </w:p>
    <w:p w14:paraId="1DF104DB" w14:textId="77777777" w:rsidR="00B578C0" w:rsidRDefault="00B578C0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</w:p>
    <w:p w14:paraId="03C6D581" w14:textId="7BA25703" w:rsidR="005A7B23" w:rsidRPr="00D85892" w:rsidRDefault="00414FD3" w:rsidP="00B578C0">
      <w:pPr>
        <w:spacing w:after="0" w:line="260" w:lineRule="atLeast"/>
        <w:rPr>
          <w:rFonts w:eastAsia="Calibri" w:cstheme="minorHAnsi"/>
          <w:sz w:val="20"/>
          <w:szCs w:val="20"/>
        </w:rPr>
      </w:pPr>
      <w:r w:rsidRPr="00D85892">
        <w:rPr>
          <w:rFonts w:eastAsia="Calibri" w:cstheme="minorHAnsi"/>
          <w:sz w:val="20"/>
          <w:szCs w:val="20"/>
        </w:rPr>
        <w:t>_____________________________________________________________________</w:t>
      </w:r>
    </w:p>
    <w:p w14:paraId="6CC5D5B4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7CA44A1B" w14:textId="10A7066D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  <w:r w:rsidRPr="00395173">
        <w:rPr>
          <w:rFonts w:eastAsia="Times New Roman" w:cstheme="minorHAnsi"/>
          <w:b/>
          <w:bCs/>
          <w:sz w:val="20"/>
          <w:szCs w:val="20"/>
          <w:lang w:eastAsia="sl-SI"/>
        </w:rPr>
        <w:t xml:space="preserve">Predmet javnega naročila: </w:t>
      </w:r>
      <w:r w:rsidR="00990694">
        <w:rPr>
          <w:rFonts w:eastAsia="Times New Roman" w:cstheme="minorHAnsi"/>
          <w:b/>
          <w:bCs/>
          <w:sz w:val="20"/>
          <w:szCs w:val="20"/>
          <w:lang w:eastAsia="sl-SI"/>
        </w:rPr>
        <w:t>Storitve pisnega prevajanja in lektoriranja</w:t>
      </w:r>
      <w:r w:rsidR="00641755">
        <w:rPr>
          <w:rFonts w:eastAsia="Times New Roman" w:cstheme="minorHAnsi"/>
          <w:b/>
          <w:bCs/>
          <w:sz w:val="20"/>
          <w:szCs w:val="20"/>
          <w:lang w:eastAsia="sl-SI"/>
        </w:rPr>
        <w:t xml:space="preserve"> (ponovitev)</w:t>
      </w:r>
    </w:p>
    <w:p w14:paraId="45BBF5CE" w14:textId="77777777" w:rsidR="00395173" w:rsidRPr="00395173" w:rsidRDefault="00395173" w:rsidP="00395173">
      <w:pPr>
        <w:tabs>
          <w:tab w:val="left" w:pos="708"/>
          <w:tab w:val="center" w:pos="4536"/>
          <w:tab w:val="right" w:pos="9072"/>
        </w:tabs>
        <w:spacing w:after="0" w:line="276" w:lineRule="auto"/>
        <w:jc w:val="both"/>
        <w:rPr>
          <w:rFonts w:eastAsia="Times New Roman" w:cstheme="minorHAnsi"/>
          <w:b/>
          <w:bCs/>
          <w:sz w:val="20"/>
          <w:szCs w:val="20"/>
          <w:lang w:eastAsia="sl-SI"/>
        </w:rPr>
      </w:pPr>
    </w:p>
    <w:p w14:paraId="098DDB5D" w14:textId="3112F77E" w:rsidR="00595CD1" w:rsidRPr="00D85892" w:rsidRDefault="00595CD1" w:rsidP="00595CD1">
      <w:pPr>
        <w:spacing w:after="0" w:line="260" w:lineRule="atLeast"/>
        <w:jc w:val="both"/>
        <w:rPr>
          <w:rFonts w:eastAsia="Times New Roman" w:cstheme="minorHAnsi"/>
          <w:bCs/>
          <w:sz w:val="20"/>
          <w:szCs w:val="20"/>
        </w:rPr>
      </w:pPr>
      <w:r w:rsidRPr="00D85892">
        <w:rPr>
          <w:rFonts w:eastAsia="Times New Roman" w:cstheme="minorHAnsi"/>
          <w:bCs/>
          <w:sz w:val="20"/>
          <w:szCs w:val="20"/>
        </w:rPr>
        <w:t xml:space="preserve">V zvezi z javnim naročilom za oddajo naročila storitev po odprtem postopku, za izvajanje </w:t>
      </w:r>
      <w:r w:rsidR="008C43A8">
        <w:rPr>
          <w:rFonts w:eastAsia="Times New Roman" w:cstheme="minorHAnsi"/>
          <w:b/>
          <w:sz w:val="20"/>
          <w:szCs w:val="20"/>
        </w:rPr>
        <w:t>storitev prevajanja in lektoriranja</w:t>
      </w:r>
      <w:r w:rsidR="00641755">
        <w:rPr>
          <w:rFonts w:eastAsia="Times New Roman" w:cstheme="minorHAnsi"/>
          <w:b/>
          <w:sz w:val="20"/>
          <w:szCs w:val="20"/>
        </w:rPr>
        <w:t xml:space="preserve"> (ponovitev)</w:t>
      </w:r>
      <w:r w:rsidRPr="00D85892">
        <w:rPr>
          <w:rFonts w:eastAsia="Times New Roman" w:cstheme="minorHAnsi"/>
          <w:b/>
          <w:sz w:val="20"/>
          <w:szCs w:val="20"/>
        </w:rPr>
        <w:t>, št. 302/</w:t>
      </w:r>
      <w:r w:rsidR="00641755">
        <w:rPr>
          <w:rFonts w:eastAsia="Times New Roman" w:cstheme="minorHAnsi"/>
          <w:b/>
          <w:sz w:val="20"/>
          <w:szCs w:val="20"/>
        </w:rPr>
        <w:t>2</w:t>
      </w:r>
      <w:r w:rsidRPr="00D85892">
        <w:rPr>
          <w:rFonts w:eastAsia="Times New Roman" w:cstheme="minorHAnsi"/>
          <w:b/>
          <w:sz w:val="20"/>
          <w:szCs w:val="20"/>
        </w:rPr>
        <w:t xml:space="preserve"> – PREV</w:t>
      </w:r>
      <w:r w:rsidR="00641755">
        <w:rPr>
          <w:rFonts w:eastAsia="Times New Roman" w:cstheme="minorHAnsi"/>
          <w:b/>
          <w:sz w:val="20"/>
          <w:szCs w:val="20"/>
        </w:rPr>
        <w:t>_pon</w:t>
      </w:r>
      <w:r w:rsidRPr="00D85892">
        <w:rPr>
          <w:rFonts w:eastAsia="Times New Roman" w:cstheme="minorHAnsi"/>
          <w:b/>
          <w:sz w:val="20"/>
          <w:szCs w:val="20"/>
        </w:rPr>
        <w:t>/202</w:t>
      </w:r>
      <w:r w:rsidR="003A2330">
        <w:rPr>
          <w:rFonts w:eastAsia="Times New Roman" w:cstheme="minorHAnsi"/>
          <w:b/>
          <w:sz w:val="20"/>
          <w:szCs w:val="20"/>
        </w:rPr>
        <w:t>5</w:t>
      </w:r>
      <w:r w:rsidRPr="00D85892">
        <w:rPr>
          <w:rFonts w:eastAsia="Times New Roman" w:cstheme="minorHAnsi"/>
          <w:bCs/>
          <w:sz w:val="20"/>
          <w:szCs w:val="20"/>
        </w:rPr>
        <w:t xml:space="preserve"> podajamo seznam referenc, ki izkazujejo, da smo v zadnjih treh letih, šteto od roka za oddajo ponudb oz. prijav, pravočasno, strokovno in kakovostno izvedli storitve, za katere se prijavljamo</w:t>
      </w:r>
      <w:r w:rsidR="00AC7648" w:rsidRPr="00D85892">
        <w:rPr>
          <w:rFonts w:eastAsia="Times New Roman" w:cstheme="minorHAnsi"/>
          <w:bCs/>
          <w:sz w:val="20"/>
          <w:szCs w:val="20"/>
        </w:rPr>
        <w:t>.</w:t>
      </w:r>
    </w:p>
    <w:p w14:paraId="6FEA4B99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bCs/>
          <w:sz w:val="20"/>
          <w:szCs w:val="20"/>
        </w:rPr>
      </w:pPr>
    </w:p>
    <w:tbl>
      <w:tblPr>
        <w:tblStyle w:val="Tabelamrea1"/>
        <w:tblW w:w="0" w:type="auto"/>
        <w:tblInd w:w="0" w:type="dxa"/>
        <w:tblLook w:val="04A0" w:firstRow="1" w:lastRow="0" w:firstColumn="1" w:lastColumn="0" w:noHBand="0" w:noVBand="1"/>
      </w:tblPr>
      <w:tblGrid>
        <w:gridCol w:w="1129"/>
        <w:gridCol w:w="7933"/>
      </w:tblGrid>
      <w:tr w:rsidR="006C3C9F" w:rsidRPr="006C3C9F" w14:paraId="2E2D067B" w14:textId="77777777" w:rsidTr="006C3C9F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ED0" w14:textId="77777777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895A" w14:textId="4E619394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  <w:r w:rsidRPr="006C3C9F">
              <w:rPr>
                <w:rFonts w:cs="Calibri"/>
              </w:rPr>
              <w:t xml:space="preserve">SKLOP </w:t>
            </w:r>
            <w:r w:rsidR="001A7C51">
              <w:rPr>
                <w:rFonts w:cs="Calibri"/>
              </w:rPr>
              <w:t>1</w:t>
            </w:r>
            <w:r w:rsidRPr="006C3C9F">
              <w:rPr>
                <w:rFonts w:cs="Calibri"/>
              </w:rPr>
              <w:t>: PREVAJANJE SLOVENŠČINA – NEMŠČINA – SLOVENŠČINA</w:t>
            </w:r>
          </w:p>
        </w:tc>
      </w:tr>
      <w:tr w:rsidR="006C3C9F" w:rsidRPr="006C3C9F" w14:paraId="79B8C44C" w14:textId="77777777" w:rsidTr="006C3C9F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6CC9" w14:textId="77777777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152B" w14:textId="695055E5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  <w:r w:rsidRPr="006C3C9F">
              <w:rPr>
                <w:rFonts w:cs="Calibri"/>
              </w:rPr>
              <w:t xml:space="preserve">SKLOP </w:t>
            </w:r>
            <w:r w:rsidR="001A7C51">
              <w:rPr>
                <w:rFonts w:cs="Calibri"/>
              </w:rPr>
              <w:t>2</w:t>
            </w:r>
            <w:r w:rsidRPr="006C3C9F">
              <w:rPr>
                <w:rFonts w:cs="Calibri"/>
              </w:rPr>
              <w:t>: LEKTORIRANJE ANGLEŠČINA</w:t>
            </w:r>
          </w:p>
        </w:tc>
      </w:tr>
      <w:tr w:rsidR="006C3C9F" w:rsidRPr="006C3C9F" w14:paraId="3505DCF7" w14:textId="77777777" w:rsidTr="006C3C9F">
        <w:trPr>
          <w:trHeight w:val="3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1DC" w14:textId="77777777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</w:p>
        </w:tc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9E47" w14:textId="68743D66" w:rsidR="006C3C9F" w:rsidRPr="006C3C9F" w:rsidRDefault="006C3C9F" w:rsidP="006C3C9F">
            <w:pPr>
              <w:spacing w:line="260" w:lineRule="atLeast"/>
              <w:jc w:val="both"/>
              <w:rPr>
                <w:rFonts w:eastAsia="Times New Roman" w:cs="Calibri"/>
                <w:bCs/>
                <w:sz w:val="20"/>
                <w:szCs w:val="20"/>
                <w:lang w:val="pl-PL"/>
              </w:rPr>
            </w:pPr>
            <w:r w:rsidRPr="006C3C9F">
              <w:rPr>
                <w:rFonts w:cs="Calibri"/>
              </w:rPr>
              <w:t xml:space="preserve">SKLOP </w:t>
            </w:r>
            <w:r w:rsidR="001A7C51">
              <w:rPr>
                <w:rFonts w:cs="Calibri"/>
              </w:rPr>
              <w:t>3</w:t>
            </w:r>
            <w:r w:rsidRPr="006C3C9F">
              <w:rPr>
                <w:rFonts w:cs="Calibri"/>
              </w:rPr>
              <w:t>: LEKTORIRANJE NEMŠČINA</w:t>
            </w:r>
          </w:p>
        </w:tc>
      </w:tr>
    </w:tbl>
    <w:p w14:paraId="3CFABB09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i/>
          <w:sz w:val="20"/>
          <w:szCs w:val="20"/>
        </w:rPr>
      </w:pPr>
      <w:r w:rsidRPr="006C3C9F">
        <w:rPr>
          <w:rFonts w:ascii="Calibri" w:eastAsia="Times New Roman" w:hAnsi="Calibri" w:cs="Calibri"/>
          <w:i/>
          <w:sz w:val="20"/>
          <w:szCs w:val="20"/>
        </w:rPr>
        <w:t>/v stolpcu označi z X za kateri sklop se oddajajo reference/</w:t>
      </w:r>
    </w:p>
    <w:p w14:paraId="79E610CC" w14:textId="77777777" w:rsidR="006C3C9F" w:rsidRPr="006C3C9F" w:rsidRDefault="006C3C9F" w:rsidP="006C3C9F">
      <w:pPr>
        <w:spacing w:after="0" w:line="26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013045FB" w14:textId="77777777" w:rsidR="00154A29" w:rsidRPr="0057100F" w:rsidRDefault="00154A29" w:rsidP="00BF107D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21CF37C" w14:textId="77777777" w:rsidR="00AE4320" w:rsidRPr="00D85892" w:rsidRDefault="00AE4320" w:rsidP="00BF107D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tbl>
      <w:tblPr>
        <w:tblStyle w:val="Tabelamrea"/>
        <w:tblW w:w="0" w:type="auto"/>
        <w:tblInd w:w="279" w:type="dxa"/>
        <w:tblLook w:val="04A0" w:firstRow="1" w:lastRow="0" w:firstColumn="1" w:lastColumn="0" w:noHBand="0" w:noVBand="1"/>
      </w:tblPr>
      <w:tblGrid>
        <w:gridCol w:w="572"/>
        <w:gridCol w:w="5381"/>
        <w:gridCol w:w="2410"/>
      </w:tblGrid>
      <w:tr w:rsidR="00DA4A75" w:rsidRPr="00D85892" w14:paraId="13525B14" w14:textId="77777777" w:rsidTr="00CA6FDD">
        <w:trPr>
          <w:trHeight w:val="520"/>
        </w:trPr>
        <w:tc>
          <w:tcPr>
            <w:tcW w:w="572" w:type="dxa"/>
            <w:shd w:val="clear" w:color="auto" w:fill="E2EFD9" w:themeFill="accent6" w:themeFillTint="33"/>
          </w:tcPr>
          <w:p w14:paraId="49A4F1B6" w14:textId="05AC7EAD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bookmarkStart w:id="0" w:name="_Hlk67843380"/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5381" w:type="dxa"/>
            <w:shd w:val="clear" w:color="auto" w:fill="E2EFD9" w:themeFill="accent6" w:themeFillTint="33"/>
          </w:tcPr>
          <w:p w14:paraId="565AFF8A" w14:textId="77777777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REFERENČNI NAROČNIK</w:t>
            </w:r>
          </w:p>
          <w:p w14:paraId="57D9AF6D" w14:textId="7C0A262C" w:rsidR="00DA4A75" w:rsidRPr="00D85892" w:rsidRDefault="00DA4A75" w:rsidP="007714C5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(naziv gospodarskega subjekta in naslov)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552BE068" w14:textId="2A7756F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VIŠINA REFERENCE V EUR</w:t>
            </w:r>
            <w:r w:rsidRPr="00D85892">
              <w:rPr>
                <w:rFonts w:eastAsia="Times New Roman" w:cstheme="minorHAnsi"/>
                <w:sz w:val="20"/>
                <w:szCs w:val="20"/>
              </w:rPr>
              <w:t xml:space="preserve"> </w:t>
            </w: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(z DDV)</w:t>
            </w:r>
          </w:p>
        </w:tc>
      </w:tr>
      <w:tr w:rsidR="00DA4A75" w:rsidRPr="00D85892" w14:paraId="4805E1D6" w14:textId="77777777" w:rsidTr="007B03A7">
        <w:trPr>
          <w:trHeight w:val="520"/>
        </w:trPr>
        <w:tc>
          <w:tcPr>
            <w:tcW w:w="572" w:type="dxa"/>
          </w:tcPr>
          <w:p w14:paraId="597CD8E5" w14:textId="5206EA81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5381" w:type="dxa"/>
          </w:tcPr>
          <w:p w14:paraId="25999FB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191C146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B098D5A" w14:textId="77777777" w:rsidTr="007B03A7">
        <w:trPr>
          <w:trHeight w:val="520"/>
        </w:trPr>
        <w:tc>
          <w:tcPr>
            <w:tcW w:w="572" w:type="dxa"/>
          </w:tcPr>
          <w:p w14:paraId="24B59BFF" w14:textId="582C34E9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5381" w:type="dxa"/>
          </w:tcPr>
          <w:p w14:paraId="662E438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E16D3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9D2ED8F" w14:textId="77777777" w:rsidTr="007B03A7">
        <w:trPr>
          <w:trHeight w:val="520"/>
        </w:trPr>
        <w:tc>
          <w:tcPr>
            <w:tcW w:w="572" w:type="dxa"/>
          </w:tcPr>
          <w:p w14:paraId="28808AAA" w14:textId="3D651ACE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3.</w:t>
            </w:r>
          </w:p>
        </w:tc>
        <w:tc>
          <w:tcPr>
            <w:tcW w:w="5381" w:type="dxa"/>
          </w:tcPr>
          <w:p w14:paraId="665474D8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113818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0F338669" w14:textId="77777777" w:rsidTr="007B03A7">
        <w:trPr>
          <w:trHeight w:val="520"/>
        </w:trPr>
        <w:tc>
          <w:tcPr>
            <w:tcW w:w="572" w:type="dxa"/>
          </w:tcPr>
          <w:p w14:paraId="3BF07612" w14:textId="32BBA540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4.</w:t>
            </w:r>
          </w:p>
        </w:tc>
        <w:tc>
          <w:tcPr>
            <w:tcW w:w="5381" w:type="dxa"/>
          </w:tcPr>
          <w:p w14:paraId="12EE5254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D9266C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2DFA5E67" w14:textId="77777777" w:rsidTr="007B03A7">
        <w:trPr>
          <w:trHeight w:val="520"/>
        </w:trPr>
        <w:tc>
          <w:tcPr>
            <w:tcW w:w="572" w:type="dxa"/>
          </w:tcPr>
          <w:p w14:paraId="46B82171" w14:textId="3D3D3F65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D85892">
              <w:rPr>
                <w:rFonts w:eastAsia="Times New Roman" w:cstheme="minorHAnsi"/>
                <w:sz w:val="20"/>
                <w:szCs w:val="20"/>
              </w:rPr>
              <w:t>5.</w:t>
            </w:r>
          </w:p>
        </w:tc>
        <w:tc>
          <w:tcPr>
            <w:tcW w:w="5381" w:type="dxa"/>
          </w:tcPr>
          <w:p w14:paraId="20E7C7D7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6EA4A22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A4A75" w:rsidRPr="00D85892" w14:paraId="47269C5B" w14:textId="77777777" w:rsidTr="00CA6FDD">
        <w:trPr>
          <w:trHeight w:val="520"/>
        </w:trPr>
        <w:tc>
          <w:tcPr>
            <w:tcW w:w="572" w:type="dxa"/>
          </w:tcPr>
          <w:p w14:paraId="7904594D" w14:textId="080B44CA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5381" w:type="dxa"/>
            <w:shd w:val="clear" w:color="auto" w:fill="E2EFD9" w:themeFill="accent6" w:themeFillTint="33"/>
          </w:tcPr>
          <w:p w14:paraId="245181C6" w14:textId="77777777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36E2CE8B" w14:textId="1C2DCE56" w:rsidR="00DA4A75" w:rsidRPr="00D85892" w:rsidRDefault="00DA4A75" w:rsidP="00D47DF6">
            <w:pPr>
              <w:spacing w:line="260" w:lineRule="atLeast"/>
              <w:jc w:val="righ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D85892">
              <w:rPr>
                <w:rFonts w:eastAsia="Times New Roman" w:cstheme="minorHAnsi"/>
                <w:b/>
                <w:bCs/>
                <w:sz w:val="20"/>
                <w:szCs w:val="20"/>
              </w:rPr>
              <w:t>SKUPNA VIŠINA REFERENC:</w:t>
            </w:r>
          </w:p>
        </w:tc>
        <w:tc>
          <w:tcPr>
            <w:tcW w:w="2410" w:type="dxa"/>
            <w:shd w:val="clear" w:color="auto" w:fill="E2EFD9" w:themeFill="accent6" w:themeFillTint="33"/>
          </w:tcPr>
          <w:p w14:paraId="361A6FCE" w14:textId="77777777" w:rsidR="00DA4A75" w:rsidRPr="00D85892" w:rsidRDefault="00DA4A75" w:rsidP="00497AD0">
            <w:pPr>
              <w:spacing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bookmarkEnd w:id="0"/>
    </w:tbl>
    <w:p w14:paraId="64466C8A" w14:textId="77777777" w:rsidR="00872961" w:rsidRPr="00D85892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1581FBE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55BA0BB3" w14:textId="77777777" w:rsidR="00154A29" w:rsidRDefault="00154A29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p w14:paraId="0543E5BA" w14:textId="2CC67D1A" w:rsidR="005B4ECB" w:rsidRPr="004D2FCD" w:rsidRDefault="00872961" w:rsidP="00705213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  <w:r w:rsidRPr="004D2FCD">
        <w:rPr>
          <w:rFonts w:eastAsia="Times New Roman" w:cstheme="minorHAnsi"/>
          <w:b/>
          <w:sz w:val="20"/>
          <w:szCs w:val="20"/>
        </w:rPr>
        <w:t>Opombe:</w:t>
      </w:r>
    </w:p>
    <w:p w14:paraId="19A0A052" w14:textId="12DAFDE1" w:rsidR="00A424C6" w:rsidRDefault="007325E8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Podizvajalec/skupni ponudnik</w:t>
      </w:r>
      <w:r w:rsidR="00A424C6" w:rsidRPr="004D2FCD">
        <w:rPr>
          <w:rFonts w:eastAsia="Calibri" w:cstheme="minorHAnsi"/>
          <w:sz w:val="20"/>
          <w:szCs w:val="20"/>
        </w:rPr>
        <w:t xml:space="preserve"> </w:t>
      </w:r>
      <w:r w:rsidR="00A424C6" w:rsidRPr="00445D47">
        <w:rPr>
          <w:rFonts w:eastAsia="Calibri" w:cstheme="minorHAnsi"/>
          <w:b/>
          <w:bCs/>
          <w:sz w:val="20"/>
          <w:szCs w:val="20"/>
        </w:rPr>
        <w:t>za vsak sklop izpolni svoj obrazec</w:t>
      </w:r>
      <w:r w:rsidR="00A424C6">
        <w:rPr>
          <w:rFonts w:eastAsia="Calibri" w:cstheme="minorHAnsi"/>
          <w:sz w:val="20"/>
          <w:szCs w:val="20"/>
        </w:rPr>
        <w:t>;</w:t>
      </w:r>
    </w:p>
    <w:p w14:paraId="29EA166F" w14:textId="1BCAAD28" w:rsidR="004D2FCD" w:rsidRPr="000D7BF4" w:rsidRDefault="004D2FCD" w:rsidP="000D7BF4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4D2FCD">
        <w:rPr>
          <w:rFonts w:cstheme="minorHAnsi"/>
          <w:sz w:val="20"/>
          <w:szCs w:val="20"/>
        </w:rPr>
        <w:t>ponudnik navede vse reference za posamezen sklop, s katerimi izkazuje svojo tehnično sposobnost;</w:t>
      </w:r>
    </w:p>
    <w:p w14:paraId="146B56BA" w14:textId="64ADD67A" w:rsidR="004D2FCD" w:rsidRPr="004D2FCD" w:rsidRDefault="004D2FCD" w:rsidP="004D2FCD">
      <w:pPr>
        <w:numPr>
          <w:ilvl w:val="0"/>
          <w:numId w:val="42"/>
        </w:numPr>
        <w:spacing w:after="0" w:line="260" w:lineRule="atLeast"/>
        <w:jc w:val="both"/>
        <w:rPr>
          <w:rFonts w:cstheme="minorHAnsi"/>
          <w:sz w:val="20"/>
        </w:rPr>
      </w:pPr>
      <w:r w:rsidRPr="004D2FCD">
        <w:rPr>
          <w:rFonts w:cstheme="minorHAnsi"/>
          <w:sz w:val="20"/>
          <w:szCs w:val="20"/>
        </w:rPr>
        <w:t>po potrebi se dodajo vrstice</w:t>
      </w:r>
      <w:r w:rsidR="005626C0">
        <w:rPr>
          <w:rFonts w:cstheme="minorHAnsi"/>
          <w:sz w:val="20"/>
          <w:szCs w:val="20"/>
        </w:rPr>
        <w:t>;</w:t>
      </w:r>
    </w:p>
    <w:p w14:paraId="335B62CA" w14:textId="24F801BB" w:rsidR="005B4ECB" w:rsidRPr="006A7114" w:rsidRDefault="005626C0" w:rsidP="006A7114">
      <w:pPr>
        <w:pStyle w:val="Odstavekseznama"/>
        <w:numPr>
          <w:ilvl w:val="0"/>
          <w:numId w:val="42"/>
        </w:numPr>
        <w:spacing w:after="0" w:line="260" w:lineRule="atLeast"/>
        <w:jc w:val="both"/>
        <w:rPr>
          <w:rFonts w:eastAsia="Calibri" w:cstheme="minorHAnsi"/>
          <w:sz w:val="20"/>
          <w:szCs w:val="20"/>
          <w:lang w:eastAsia="sl-SI"/>
        </w:rPr>
      </w:pPr>
      <w:r>
        <w:rPr>
          <w:rFonts w:eastAsia="Calibri" w:cstheme="minorHAnsi"/>
          <w:sz w:val="20"/>
          <w:szCs w:val="20"/>
        </w:rPr>
        <w:t>n</w:t>
      </w:r>
      <w:r w:rsidR="00597B63" w:rsidRPr="006A7114">
        <w:rPr>
          <w:rFonts w:eastAsia="Calibri" w:cstheme="minorHAnsi"/>
          <w:sz w:val="20"/>
          <w:szCs w:val="20"/>
        </w:rPr>
        <w:t>aročnik (potrjevalec reference), ki potrdi referenčno potrdilo o izvedbi del, mora biti tretja (pravna) oseba, kar pomeni, da navedenega potrdila ne more potrditi ponudnik sam sebi oz. izvajalcu v skupnem nastopu, sicer referenca ne bo priznana.</w:t>
      </w:r>
    </w:p>
    <w:p w14:paraId="4BBE99FB" w14:textId="77777777" w:rsidR="00E6571E" w:rsidRPr="007D660E" w:rsidRDefault="00E6571E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5D0C7E8D" w14:textId="77777777" w:rsidR="0020022A" w:rsidRPr="007D660E" w:rsidRDefault="0020022A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7D660E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7D660E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7D660E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77777777" w:rsidR="007021EE" w:rsidRPr="007D660E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7D660E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4C79A5BD" w14:textId="4B9F2914" w:rsidR="007021EE" w:rsidRPr="007D660E" w:rsidRDefault="007021EE" w:rsidP="007128C9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sectPr w:rsidR="007021EE" w:rsidRPr="007D660E" w:rsidSect="00233C8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410E" w14:textId="77777777" w:rsidR="00E66059" w:rsidRDefault="00E66059" w:rsidP="00EE08F3">
      <w:pPr>
        <w:spacing w:after="0" w:line="240" w:lineRule="auto"/>
      </w:pPr>
      <w:r>
        <w:separator/>
      </w:r>
    </w:p>
  </w:endnote>
  <w:endnote w:type="continuationSeparator" w:id="0">
    <w:p w14:paraId="4FB47244" w14:textId="77777777" w:rsidR="00E66059" w:rsidRDefault="00E66059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3BF96A32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2063FC">
      <w:rPr>
        <w:bCs/>
        <w:iCs/>
        <w:sz w:val="16"/>
        <w:szCs w:val="16"/>
      </w:rPr>
      <w:t>2</w:t>
    </w:r>
    <w:r w:rsidRPr="006F5DF2">
      <w:rPr>
        <w:bCs/>
        <w:iCs/>
        <w:sz w:val="16"/>
        <w:szCs w:val="16"/>
      </w:rPr>
      <w:t xml:space="preserve"> – PREV</w:t>
    </w:r>
    <w:r w:rsidR="002063FC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820204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802F" w14:textId="77777777" w:rsidR="00E66059" w:rsidRDefault="00E66059" w:rsidP="00EE08F3">
      <w:pPr>
        <w:spacing w:after="0" w:line="240" w:lineRule="auto"/>
      </w:pPr>
      <w:r>
        <w:separator/>
      </w:r>
    </w:p>
  </w:footnote>
  <w:footnote w:type="continuationSeparator" w:id="0">
    <w:p w14:paraId="3521D13C" w14:textId="77777777" w:rsidR="00E66059" w:rsidRDefault="00E66059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5B9B8AB1" w:rsidR="007D1573" w:rsidRPr="007D1573" w:rsidRDefault="006D6C38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6C3C9F">
      <w:rPr>
        <w:rFonts w:cstheme="minorHAnsi"/>
        <w:sz w:val="18"/>
        <w:szCs w:val="18"/>
      </w:rPr>
      <w:t xml:space="preserve"> št. 4a</w:t>
    </w:r>
    <w:r>
      <w:rPr>
        <w:rFonts w:cstheme="minorHAnsi"/>
        <w:sz w:val="18"/>
        <w:szCs w:val="18"/>
      </w:rPr>
      <w:t xml:space="preserve"> </w:t>
    </w:r>
    <w:r w:rsidR="009C45F1">
      <w:rPr>
        <w:rFonts w:cstheme="minorHAnsi"/>
        <w:sz w:val="18"/>
        <w:szCs w:val="18"/>
      </w:rPr>
      <w:t>»</w:t>
    </w:r>
    <w:r w:rsidR="00BF107D">
      <w:rPr>
        <w:rFonts w:cstheme="minorHAnsi"/>
        <w:sz w:val="18"/>
        <w:szCs w:val="18"/>
      </w:rPr>
      <w:t xml:space="preserve">Seznam referenc </w:t>
    </w:r>
    <w:r w:rsidR="006C3C9F">
      <w:rPr>
        <w:rFonts w:cstheme="minorHAnsi"/>
        <w:sz w:val="18"/>
        <w:szCs w:val="18"/>
      </w:rPr>
      <w:t>podizvajalca/skupnega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A20AB"/>
    <w:multiLevelType w:val="hybridMultilevel"/>
    <w:tmpl w:val="06FAFE70"/>
    <w:lvl w:ilvl="0" w:tplc="8EFE3E2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073348">
    <w:abstractNumId w:val="21"/>
  </w:num>
  <w:num w:numId="2" w16cid:durableId="1965037775">
    <w:abstractNumId w:val="34"/>
  </w:num>
  <w:num w:numId="3" w16cid:durableId="1579055740">
    <w:abstractNumId w:val="8"/>
  </w:num>
  <w:num w:numId="4" w16cid:durableId="1146514303">
    <w:abstractNumId w:val="16"/>
  </w:num>
  <w:num w:numId="5" w16cid:durableId="676931430">
    <w:abstractNumId w:val="4"/>
  </w:num>
  <w:num w:numId="6" w16cid:durableId="1148132336">
    <w:abstractNumId w:val="26"/>
  </w:num>
  <w:num w:numId="7" w16cid:durableId="668867251">
    <w:abstractNumId w:val="9"/>
  </w:num>
  <w:num w:numId="8" w16cid:durableId="646859947">
    <w:abstractNumId w:val="35"/>
  </w:num>
  <w:num w:numId="9" w16cid:durableId="1227034462">
    <w:abstractNumId w:val="25"/>
  </w:num>
  <w:num w:numId="10" w16cid:durableId="525603886">
    <w:abstractNumId w:val="27"/>
  </w:num>
  <w:num w:numId="11" w16cid:durableId="859244431">
    <w:abstractNumId w:val="5"/>
  </w:num>
  <w:num w:numId="12" w16cid:durableId="2136408439">
    <w:abstractNumId w:val="13"/>
  </w:num>
  <w:num w:numId="13" w16cid:durableId="1247494259">
    <w:abstractNumId w:val="10"/>
  </w:num>
  <w:num w:numId="14" w16cid:durableId="1376736667">
    <w:abstractNumId w:val="39"/>
  </w:num>
  <w:num w:numId="15" w16cid:durableId="1984507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71607">
    <w:abstractNumId w:val="0"/>
  </w:num>
  <w:num w:numId="17" w16cid:durableId="1968731209">
    <w:abstractNumId w:val="8"/>
  </w:num>
  <w:num w:numId="18" w16cid:durableId="498887029">
    <w:abstractNumId w:val="3"/>
  </w:num>
  <w:num w:numId="19" w16cid:durableId="1585527519">
    <w:abstractNumId w:val="19"/>
  </w:num>
  <w:num w:numId="20" w16cid:durableId="474685641">
    <w:abstractNumId w:val="29"/>
  </w:num>
  <w:num w:numId="21" w16cid:durableId="1305814230">
    <w:abstractNumId w:val="20"/>
  </w:num>
  <w:num w:numId="22" w16cid:durableId="1823112315">
    <w:abstractNumId w:val="40"/>
  </w:num>
  <w:num w:numId="23" w16cid:durableId="1349869695">
    <w:abstractNumId w:val="31"/>
  </w:num>
  <w:num w:numId="24" w16cid:durableId="1213805551">
    <w:abstractNumId w:val="24"/>
  </w:num>
  <w:num w:numId="25" w16cid:durableId="144862573">
    <w:abstractNumId w:val="17"/>
  </w:num>
  <w:num w:numId="26" w16cid:durableId="1985310652">
    <w:abstractNumId w:val="2"/>
  </w:num>
  <w:num w:numId="27" w16cid:durableId="1526820325">
    <w:abstractNumId w:val="33"/>
  </w:num>
  <w:num w:numId="28" w16cid:durableId="466775133">
    <w:abstractNumId w:val="1"/>
  </w:num>
  <w:num w:numId="29" w16cid:durableId="2143500254">
    <w:abstractNumId w:val="22"/>
  </w:num>
  <w:num w:numId="30" w16cid:durableId="1601257619">
    <w:abstractNumId w:val="7"/>
  </w:num>
  <w:num w:numId="31" w16cid:durableId="1231159516">
    <w:abstractNumId w:val="14"/>
  </w:num>
  <w:num w:numId="32" w16cid:durableId="1498419857">
    <w:abstractNumId w:val="6"/>
  </w:num>
  <w:num w:numId="33" w16cid:durableId="796987738">
    <w:abstractNumId w:val="38"/>
  </w:num>
  <w:num w:numId="34" w16cid:durableId="490028727">
    <w:abstractNumId w:val="11"/>
  </w:num>
  <w:num w:numId="35" w16cid:durableId="601496002">
    <w:abstractNumId w:val="32"/>
  </w:num>
  <w:num w:numId="36" w16cid:durableId="1531457285">
    <w:abstractNumId w:val="37"/>
  </w:num>
  <w:num w:numId="37" w16cid:durableId="1978534060">
    <w:abstractNumId w:val="12"/>
  </w:num>
  <w:num w:numId="38" w16cid:durableId="2033260564">
    <w:abstractNumId w:val="23"/>
  </w:num>
  <w:num w:numId="39" w16cid:durableId="1808468547">
    <w:abstractNumId w:val="36"/>
  </w:num>
  <w:num w:numId="40" w16cid:durableId="1313757459">
    <w:abstractNumId w:val="15"/>
  </w:num>
  <w:num w:numId="41" w16cid:durableId="1236471782">
    <w:abstractNumId w:val="18"/>
  </w:num>
  <w:num w:numId="42" w16cid:durableId="360132053">
    <w:abstractNumId w:val="28"/>
  </w:num>
  <w:num w:numId="43" w16cid:durableId="20295195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7DB0"/>
    <w:rsid w:val="00010ADE"/>
    <w:rsid w:val="00011B56"/>
    <w:rsid w:val="0001366D"/>
    <w:rsid w:val="00013950"/>
    <w:rsid w:val="00013ACD"/>
    <w:rsid w:val="000251D5"/>
    <w:rsid w:val="00044980"/>
    <w:rsid w:val="00047574"/>
    <w:rsid w:val="000605B5"/>
    <w:rsid w:val="00060820"/>
    <w:rsid w:val="0006259D"/>
    <w:rsid w:val="000673F7"/>
    <w:rsid w:val="000674A1"/>
    <w:rsid w:val="00074E3B"/>
    <w:rsid w:val="00083616"/>
    <w:rsid w:val="000867AC"/>
    <w:rsid w:val="0009155F"/>
    <w:rsid w:val="00096025"/>
    <w:rsid w:val="00097300"/>
    <w:rsid w:val="000B15F7"/>
    <w:rsid w:val="000C1621"/>
    <w:rsid w:val="000C3549"/>
    <w:rsid w:val="000C3A44"/>
    <w:rsid w:val="000D0948"/>
    <w:rsid w:val="000D20B4"/>
    <w:rsid w:val="000D59D5"/>
    <w:rsid w:val="000D77DA"/>
    <w:rsid w:val="000D7BF4"/>
    <w:rsid w:val="000E0DD8"/>
    <w:rsid w:val="000E24B5"/>
    <w:rsid w:val="000E5F97"/>
    <w:rsid w:val="000E6D36"/>
    <w:rsid w:val="000E7B79"/>
    <w:rsid w:val="000E7DF3"/>
    <w:rsid w:val="000F415A"/>
    <w:rsid w:val="00103B57"/>
    <w:rsid w:val="00111B59"/>
    <w:rsid w:val="001139C2"/>
    <w:rsid w:val="0011493A"/>
    <w:rsid w:val="0014001D"/>
    <w:rsid w:val="00140DD1"/>
    <w:rsid w:val="00140FE5"/>
    <w:rsid w:val="00143911"/>
    <w:rsid w:val="001439E1"/>
    <w:rsid w:val="00143B03"/>
    <w:rsid w:val="0015404E"/>
    <w:rsid w:val="00154A29"/>
    <w:rsid w:val="00162719"/>
    <w:rsid w:val="001631AB"/>
    <w:rsid w:val="0016382B"/>
    <w:rsid w:val="001757A0"/>
    <w:rsid w:val="00191FAC"/>
    <w:rsid w:val="00195255"/>
    <w:rsid w:val="001A343C"/>
    <w:rsid w:val="001A7C51"/>
    <w:rsid w:val="001A7FDA"/>
    <w:rsid w:val="001D4117"/>
    <w:rsid w:val="001D517B"/>
    <w:rsid w:val="001D7D77"/>
    <w:rsid w:val="001E31CA"/>
    <w:rsid w:val="001E6753"/>
    <w:rsid w:val="001E7766"/>
    <w:rsid w:val="001F0FB1"/>
    <w:rsid w:val="001F4F4F"/>
    <w:rsid w:val="001F62E6"/>
    <w:rsid w:val="0020022A"/>
    <w:rsid w:val="00204879"/>
    <w:rsid w:val="00205BEE"/>
    <w:rsid w:val="002063FC"/>
    <w:rsid w:val="0021041E"/>
    <w:rsid w:val="0021168C"/>
    <w:rsid w:val="00211AC3"/>
    <w:rsid w:val="00213194"/>
    <w:rsid w:val="00233C8C"/>
    <w:rsid w:val="002340DF"/>
    <w:rsid w:val="00240DF2"/>
    <w:rsid w:val="00241EAA"/>
    <w:rsid w:val="00242676"/>
    <w:rsid w:val="00242830"/>
    <w:rsid w:val="00244DD3"/>
    <w:rsid w:val="00250456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E4952"/>
    <w:rsid w:val="00302552"/>
    <w:rsid w:val="00305D93"/>
    <w:rsid w:val="003079B4"/>
    <w:rsid w:val="003105A2"/>
    <w:rsid w:val="003239D8"/>
    <w:rsid w:val="00324BF0"/>
    <w:rsid w:val="0033365C"/>
    <w:rsid w:val="00377D09"/>
    <w:rsid w:val="00382A37"/>
    <w:rsid w:val="0039091E"/>
    <w:rsid w:val="00395173"/>
    <w:rsid w:val="003A2330"/>
    <w:rsid w:val="003C6426"/>
    <w:rsid w:val="003C6B3F"/>
    <w:rsid w:val="003D10BC"/>
    <w:rsid w:val="003D1920"/>
    <w:rsid w:val="003D2165"/>
    <w:rsid w:val="003E1616"/>
    <w:rsid w:val="003F067C"/>
    <w:rsid w:val="003F0735"/>
    <w:rsid w:val="00401676"/>
    <w:rsid w:val="00402327"/>
    <w:rsid w:val="00414FD3"/>
    <w:rsid w:val="00424F44"/>
    <w:rsid w:val="004267A5"/>
    <w:rsid w:val="0043421B"/>
    <w:rsid w:val="00434D93"/>
    <w:rsid w:val="004414EA"/>
    <w:rsid w:val="00442D91"/>
    <w:rsid w:val="00445307"/>
    <w:rsid w:val="00445D47"/>
    <w:rsid w:val="00450970"/>
    <w:rsid w:val="00453E93"/>
    <w:rsid w:val="00454643"/>
    <w:rsid w:val="00455FB7"/>
    <w:rsid w:val="0046473E"/>
    <w:rsid w:val="00473200"/>
    <w:rsid w:val="00473379"/>
    <w:rsid w:val="0047415F"/>
    <w:rsid w:val="004771B0"/>
    <w:rsid w:val="00481DE3"/>
    <w:rsid w:val="00483B62"/>
    <w:rsid w:val="00484671"/>
    <w:rsid w:val="00486BDF"/>
    <w:rsid w:val="0049682B"/>
    <w:rsid w:val="00496F7D"/>
    <w:rsid w:val="00497525"/>
    <w:rsid w:val="00497AD0"/>
    <w:rsid w:val="004A0901"/>
    <w:rsid w:val="004A368A"/>
    <w:rsid w:val="004A41E7"/>
    <w:rsid w:val="004B091D"/>
    <w:rsid w:val="004B466F"/>
    <w:rsid w:val="004C07E1"/>
    <w:rsid w:val="004C5ACB"/>
    <w:rsid w:val="004C6935"/>
    <w:rsid w:val="004D0F9C"/>
    <w:rsid w:val="004D111B"/>
    <w:rsid w:val="004D2D6B"/>
    <w:rsid w:val="004D2FCD"/>
    <w:rsid w:val="004D41B0"/>
    <w:rsid w:val="004D4708"/>
    <w:rsid w:val="004D4E73"/>
    <w:rsid w:val="004F022E"/>
    <w:rsid w:val="004F3ED0"/>
    <w:rsid w:val="00500CE8"/>
    <w:rsid w:val="0051274E"/>
    <w:rsid w:val="00517A2A"/>
    <w:rsid w:val="00526282"/>
    <w:rsid w:val="00532489"/>
    <w:rsid w:val="00553A55"/>
    <w:rsid w:val="005558BD"/>
    <w:rsid w:val="00556CC6"/>
    <w:rsid w:val="005626C0"/>
    <w:rsid w:val="0057100F"/>
    <w:rsid w:val="00577987"/>
    <w:rsid w:val="00583128"/>
    <w:rsid w:val="00583571"/>
    <w:rsid w:val="005946A0"/>
    <w:rsid w:val="00595CD1"/>
    <w:rsid w:val="00597B63"/>
    <w:rsid w:val="005A5A63"/>
    <w:rsid w:val="005A7B23"/>
    <w:rsid w:val="005B1785"/>
    <w:rsid w:val="005B4ECB"/>
    <w:rsid w:val="005E15FE"/>
    <w:rsid w:val="005E17E0"/>
    <w:rsid w:val="005E3437"/>
    <w:rsid w:val="005E5203"/>
    <w:rsid w:val="005E5EA3"/>
    <w:rsid w:val="005F6150"/>
    <w:rsid w:val="00600A04"/>
    <w:rsid w:val="00604974"/>
    <w:rsid w:val="00607157"/>
    <w:rsid w:val="00611A27"/>
    <w:rsid w:val="0061424C"/>
    <w:rsid w:val="006151A2"/>
    <w:rsid w:val="00622838"/>
    <w:rsid w:val="00623322"/>
    <w:rsid w:val="006247AC"/>
    <w:rsid w:val="00631C70"/>
    <w:rsid w:val="00632F2D"/>
    <w:rsid w:val="00634600"/>
    <w:rsid w:val="00637231"/>
    <w:rsid w:val="00641755"/>
    <w:rsid w:val="0066685D"/>
    <w:rsid w:val="00670095"/>
    <w:rsid w:val="0068753A"/>
    <w:rsid w:val="00687BCB"/>
    <w:rsid w:val="006A0635"/>
    <w:rsid w:val="006A0B57"/>
    <w:rsid w:val="006A1861"/>
    <w:rsid w:val="006A4ADD"/>
    <w:rsid w:val="006A4C4F"/>
    <w:rsid w:val="006A7114"/>
    <w:rsid w:val="006B2081"/>
    <w:rsid w:val="006B290C"/>
    <w:rsid w:val="006B3583"/>
    <w:rsid w:val="006C0C45"/>
    <w:rsid w:val="006C3C9F"/>
    <w:rsid w:val="006C7805"/>
    <w:rsid w:val="006D3640"/>
    <w:rsid w:val="006D5058"/>
    <w:rsid w:val="006D5FE7"/>
    <w:rsid w:val="006D6C38"/>
    <w:rsid w:val="006D752D"/>
    <w:rsid w:val="006E00E7"/>
    <w:rsid w:val="006F0534"/>
    <w:rsid w:val="006F5DF2"/>
    <w:rsid w:val="006F66AD"/>
    <w:rsid w:val="007021EE"/>
    <w:rsid w:val="00702806"/>
    <w:rsid w:val="00705213"/>
    <w:rsid w:val="007128C9"/>
    <w:rsid w:val="0071306B"/>
    <w:rsid w:val="00716066"/>
    <w:rsid w:val="00722349"/>
    <w:rsid w:val="00724AC0"/>
    <w:rsid w:val="007273E6"/>
    <w:rsid w:val="00731D59"/>
    <w:rsid w:val="007325E8"/>
    <w:rsid w:val="00733D8C"/>
    <w:rsid w:val="00735C3A"/>
    <w:rsid w:val="007475D0"/>
    <w:rsid w:val="007714C5"/>
    <w:rsid w:val="00774A89"/>
    <w:rsid w:val="00776184"/>
    <w:rsid w:val="00776405"/>
    <w:rsid w:val="00777DF4"/>
    <w:rsid w:val="00790322"/>
    <w:rsid w:val="00796EE3"/>
    <w:rsid w:val="007A188C"/>
    <w:rsid w:val="007A5682"/>
    <w:rsid w:val="007B03A7"/>
    <w:rsid w:val="007B539D"/>
    <w:rsid w:val="007C36EE"/>
    <w:rsid w:val="007D0EBC"/>
    <w:rsid w:val="007D1573"/>
    <w:rsid w:val="007D660E"/>
    <w:rsid w:val="007E60D6"/>
    <w:rsid w:val="007F4DE3"/>
    <w:rsid w:val="00800EFC"/>
    <w:rsid w:val="0081011E"/>
    <w:rsid w:val="00814E86"/>
    <w:rsid w:val="0081603F"/>
    <w:rsid w:val="00820204"/>
    <w:rsid w:val="00820849"/>
    <w:rsid w:val="00824DD1"/>
    <w:rsid w:val="00832B51"/>
    <w:rsid w:val="00841A7F"/>
    <w:rsid w:val="00843FE6"/>
    <w:rsid w:val="00852559"/>
    <w:rsid w:val="008578ED"/>
    <w:rsid w:val="00871210"/>
    <w:rsid w:val="00872961"/>
    <w:rsid w:val="0089526F"/>
    <w:rsid w:val="00895B02"/>
    <w:rsid w:val="008A3A08"/>
    <w:rsid w:val="008C3EC0"/>
    <w:rsid w:val="008C43A8"/>
    <w:rsid w:val="008C5F38"/>
    <w:rsid w:val="008D10C5"/>
    <w:rsid w:val="008D6BB7"/>
    <w:rsid w:val="008E0228"/>
    <w:rsid w:val="008E1BC0"/>
    <w:rsid w:val="008E56A0"/>
    <w:rsid w:val="008F76BF"/>
    <w:rsid w:val="00900338"/>
    <w:rsid w:val="00901CF1"/>
    <w:rsid w:val="00902F82"/>
    <w:rsid w:val="00904434"/>
    <w:rsid w:val="00912704"/>
    <w:rsid w:val="00927C34"/>
    <w:rsid w:val="0094766F"/>
    <w:rsid w:val="00950781"/>
    <w:rsid w:val="0095138F"/>
    <w:rsid w:val="00951880"/>
    <w:rsid w:val="009552E0"/>
    <w:rsid w:val="00956B90"/>
    <w:rsid w:val="009639E8"/>
    <w:rsid w:val="00970DFB"/>
    <w:rsid w:val="009735D5"/>
    <w:rsid w:val="0098012C"/>
    <w:rsid w:val="0098382D"/>
    <w:rsid w:val="00990694"/>
    <w:rsid w:val="00991280"/>
    <w:rsid w:val="009B070E"/>
    <w:rsid w:val="009C1C62"/>
    <w:rsid w:val="009C2E2C"/>
    <w:rsid w:val="009C45F0"/>
    <w:rsid w:val="009C45F1"/>
    <w:rsid w:val="009D349C"/>
    <w:rsid w:val="009D369E"/>
    <w:rsid w:val="009D4FBD"/>
    <w:rsid w:val="009E1F8C"/>
    <w:rsid w:val="009E2077"/>
    <w:rsid w:val="009E7F27"/>
    <w:rsid w:val="009F3E8A"/>
    <w:rsid w:val="00A04460"/>
    <w:rsid w:val="00A05443"/>
    <w:rsid w:val="00A11C9D"/>
    <w:rsid w:val="00A1615E"/>
    <w:rsid w:val="00A21235"/>
    <w:rsid w:val="00A23FE2"/>
    <w:rsid w:val="00A25793"/>
    <w:rsid w:val="00A35FE5"/>
    <w:rsid w:val="00A40756"/>
    <w:rsid w:val="00A424C6"/>
    <w:rsid w:val="00A43CBE"/>
    <w:rsid w:val="00A44A3A"/>
    <w:rsid w:val="00A45F06"/>
    <w:rsid w:val="00A51793"/>
    <w:rsid w:val="00A51D4A"/>
    <w:rsid w:val="00A51E69"/>
    <w:rsid w:val="00A60FC1"/>
    <w:rsid w:val="00A63732"/>
    <w:rsid w:val="00A7022D"/>
    <w:rsid w:val="00A80270"/>
    <w:rsid w:val="00A9158E"/>
    <w:rsid w:val="00A9796B"/>
    <w:rsid w:val="00AB0285"/>
    <w:rsid w:val="00AB161E"/>
    <w:rsid w:val="00AC104A"/>
    <w:rsid w:val="00AC1143"/>
    <w:rsid w:val="00AC1522"/>
    <w:rsid w:val="00AC7648"/>
    <w:rsid w:val="00AD1E78"/>
    <w:rsid w:val="00AD4F9D"/>
    <w:rsid w:val="00AE32FD"/>
    <w:rsid w:val="00AE4320"/>
    <w:rsid w:val="00AE7288"/>
    <w:rsid w:val="00AF2E41"/>
    <w:rsid w:val="00B01055"/>
    <w:rsid w:val="00B02103"/>
    <w:rsid w:val="00B02443"/>
    <w:rsid w:val="00B14535"/>
    <w:rsid w:val="00B23759"/>
    <w:rsid w:val="00B2455B"/>
    <w:rsid w:val="00B2563C"/>
    <w:rsid w:val="00B4028D"/>
    <w:rsid w:val="00B517B6"/>
    <w:rsid w:val="00B578C0"/>
    <w:rsid w:val="00B60D14"/>
    <w:rsid w:val="00B663B9"/>
    <w:rsid w:val="00B72AD5"/>
    <w:rsid w:val="00B76AD9"/>
    <w:rsid w:val="00B81024"/>
    <w:rsid w:val="00B958E9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11A1"/>
    <w:rsid w:val="00BF47EB"/>
    <w:rsid w:val="00BF7C69"/>
    <w:rsid w:val="00C1124B"/>
    <w:rsid w:val="00C12F71"/>
    <w:rsid w:val="00C17036"/>
    <w:rsid w:val="00C1768E"/>
    <w:rsid w:val="00C31B02"/>
    <w:rsid w:val="00C419C1"/>
    <w:rsid w:val="00C475DE"/>
    <w:rsid w:val="00C54526"/>
    <w:rsid w:val="00C57558"/>
    <w:rsid w:val="00C871E3"/>
    <w:rsid w:val="00C94C5E"/>
    <w:rsid w:val="00C972E1"/>
    <w:rsid w:val="00CA0187"/>
    <w:rsid w:val="00CA6FDD"/>
    <w:rsid w:val="00CD00F3"/>
    <w:rsid w:val="00CD3A73"/>
    <w:rsid w:val="00CE36D3"/>
    <w:rsid w:val="00CF1BE8"/>
    <w:rsid w:val="00D06534"/>
    <w:rsid w:val="00D25C63"/>
    <w:rsid w:val="00D27C63"/>
    <w:rsid w:val="00D313A8"/>
    <w:rsid w:val="00D35B5C"/>
    <w:rsid w:val="00D360FD"/>
    <w:rsid w:val="00D4041E"/>
    <w:rsid w:val="00D43539"/>
    <w:rsid w:val="00D44052"/>
    <w:rsid w:val="00D44C96"/>
    <w:rsid w:val="00D457BB"/>
    <w:rsid w:val="00D474C4"/>
    <w:rsid w:val="00D4770B"/>
    <w:rsid w:val="00D47DF6"/>
    <w:rsid w:val="00D5095D"/>
    <w:rsid w:val="00D53921"/>
    <w:rsid w:val="00D57518"/>
    <w:rsid w:val="00D579A0"/>
    <w:rsid w:val="00D62EC0"/>
    <w:rsid w:val="00D66069"/>
    <w:rsid w:val="00D76B7E"/>
    <w:rsid w:val="00D80B4E"/>
    <w:rsid w:val="00D85892"/>
    <w:rsid w:val="00D930FD"/>
    <w:rsid w:val="00DA4A75"/>
    <w:rsid w:val="00DA549C"/>
    <w:rsid w:val="00DA6911"/>
    <w:rsid w:val="00DB0C88"/>
    <w:rsid w:val="00DB228D"/>
    <w:rsid w:val="00DC4790"/>
    <w:rsid w:val="00DD7816"/>
    <w:rsid w:val="00DE2241"/>
    <w:rsid w:val="00DE5534"/>
    <w:rsid w:val="00DF3EAF"/>
    <w:rsid w:val="00DF64FE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60D05"/>
    <w:rsid w:val="00E6571E"/>
    <w:rsid w:val="00E66059"/>
    <w:rsid w:val="00E80641"/>
    <w:rsid w:val="00E93548"/>
    <w:rsid w:val="00E948D1"/>
    <w:rsid w:val="00EA3EB6"/>
    <w:rsid w:val="00EC3657"/>
    <w:rsid w:val="00EC3DDD"/>
    <w:rsid w:val="00EC4A89"/>
    <w:rsid w:val="00ED3223"/>
    <w:rsid w:val="00EE08F3"/>
    <w:rsid w:val="00EE6774"/>
    <w:rsid w:val="00F00119"/>
    <w:rsid w:val="00F00254"/>
    <w:rsid w:val="00F016EA"/>
    <w:rsid w:val="00F06F90"/>
    <w:rsid w:val="00F1543A"/>
    <w:rsid w:val="00F157F0"/>
    <w:rsid w:val="00F237E4"/>
    <w:rsid w:val="00F455B3"/>
    <w:rsid w:val="00F46875"/>
    <w:rsid w:val="00F65774"/>
    <w:rsid w:val="00F66F9F"/>
    <w:rsid w:val="00F675F6"/>
    <w:rsid w:val="00F70046"/>
    <w:rsid w:val="00F76A87"/>
    <w:rsid w:val="00F93C1A"/>
    <w:rsid w:val="00FB01CD"/>
    <w:rsid w:val="00FB0C3D"/>
    <w:rsid w:val="00FB66DA"/>
    <w:rsid w:val="00FC3912"/>
    <w:rsid w:val="00FC6B8C"/>
    <w:rsid w:val="00FC6C2A"/>
    <w:rsid w:val="00FD53D0"/>
    <w:rsid w:val="00FD71BE"/>
    <w:rsid w:val="00FE6E20"/>
    <w:rsid w:val="00FE74DB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14C5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99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table" w:customStyle="1" w:styleId="Tabelamrea1">
    <w:name w:val="Tabela – mreža1"/>
    <w:basedOn w:val="Navadnatabela"/>
    <w:next w:val="Tabelamrea"/>
    <w:uiPriority w:val="39"/>
    <w:rsid w:val="006C3C9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13DEE1-3A29-4EB9-BCE2-A0C5E9D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123</cp:revision>
  <cp:lastPrinted>2021-03-31T13:25:00Z</cp:lastPrinted>
  <dcterms:created xsi:type="dcterms:W3CDTF">2020-04-22T11:40:00Z</dcterms:created>
  <dcterms:modified xsi:type="dcterms:W3CDTF">2025-12-23T13:52:00Z</dcterms:modified>
</cp:coreProperties>
</file>